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9CF2" w14:textId="2322A0DB" w:rsidR="00E92699" w:rsidRPr="00B96F1B" w:rsidRDefault="00E92699" w:rsidP="00E92699">
      <w:pPr>
        <w:jc w:val="center"/>
        <w:rPr>
          <w:rFonts w:ascii="Aptos" w:hAnsi="Aptos"/>
          <w:b/>
          <w:bCs/>
          <w:color w:val="C45911" w:themeColor="accent2" w:themeShade="BF"/>
          <w:sz w:val="28"/>
          <w:szCs w:val="28"/>
        </w:rPr>
      </w:pPr>
      <w:r w:rsidRPr="00B96F1B">
        <w:rPr>
          <w:rFonts w:ascii="Aptos" w:hAnsi="Aptos"/>
          <w:b/>
          <w:bCs/>
          <w:color w:val="C45911" w:themeColor="accent2" w:themeShade="BF"/>
          <w:sz w:val="28"/>
          <w:szCs w:val="28"/>
        </w:rPr>
        <w:t xml:space="preserve">Fondation </w:t>
      </w:r>
      <w:r w:rsidR="0085004C">
        <w:rPr>
          <w:rFonts w:ascii="Aptos" w:hAnsi="Aptos"/>
          <w:b/>
          <w:bCs/>
          <w:color w:val="C45911" w:themeColor="accent2" w:themeShade="BF"/>
          <w:sz w:val="28"/>
          <w:szCs w:val="28"/>
        </w:rPr>
        <w:t>Ma Chance Moi Aussi</w:t>
      </w:r>
      <w:r w:rsidRPr="00B96F1B">
        <w:rPr>
          <w:rFonts w:ascii="Aptos" w:hAnsi="Aptos"/>
          <w:b/>
          <w:bCs/>
          <w:color w:val="C45911" w:themeColor="accent2" w:themeShade="BF"/>
          <w:sz w:val="28"/>
          <w:szCs w:val="28"/>
        </w:rPr>
        <w:t xml:space="preserve"> sous l’égide de FACE</w:t>
      </w:r>
    </w:p>
    <w:p w14:paraId="75C78DBF" w14:textId="53B691C3" w:rsidR="00387825" w:rsidRDefault="006C0292" w:rsidP="006C0292">
      <w:pPr>
        <w:jc w:val="center"/>
        <w:rPr>
          <w:rFonts w:ascii="Aptos" w:hAnsi="Aptos"/>
          <w:b/>
          <w:bCs/>
          <w:color w:val="1F3864" w:themeColor="accent1" w:themeShade="80"/>
          <w:sz w:val="28"/>
          <w:szCs w:val="28"/>
        </w:rPr>
      </w:pPr>
      <w:r w:rsidRPr="006C0292">
        <w:rPr>
          <w:rFonts w:ascii="Aptos" w:hAnsi="Aptos"/>
          <w:b/>
          <w:bCs/>
          <w:color w:val="1F3864" w:themeColor="accent1" w:themeShade="80"/>
          <w:sz w:val="28"/>
          <w:szCs w:val="28"/>
        </w:rPr>
        <w:t>FORMULAIRE DONATEUR PARTICULIER</w:t>
      </w:r>
    </w:p>
    <w:p w14:paraId="5DBE5448" w14:textId="77777777" w:rsidR="006C0292" w:rsidRDefault="006C0292">
      <w:pPr>
        <w:rPr>
          <w:rFonts w:ascii="Aptos" w:hAnsi="Aptos"/>
        </w:rPr>
      </w:pPr>
    </w:p>
    <w:p w14:paraId="1A1F54A7" w14:textId="77777777" w:rsidR="00E92699" w:rsidRDefault="00E92699">
      <w:pPr>
        <w:rPr>
          <w:rFonts w:ascii="Aptos" w:hAnsi="Aptos"/>
        </w:rPr>
      </w:pPr>
    </w:p>
    <w:p w14:paraId="639DA4FA" w14:textId="77777777" w:rsidR="00E92699" w:rsidRDefault="00E92699">
      <w:pPr>
        <w:rPr>
          <w:rFonts w:ascii="Aptos" w:hAnsi="Aptos"/>
        </w:rPr>
      </w:pPr>
    </w:p>
    <w:p w14:paraId="0F5DBCD1" w14:textId="6EA5E762" w:rsidR="00387825" w:rsidRPr="006C0292" w:rsidRDefault="005F1CE4">
      <w:pPr>
        <w:rPr>
          <w:rFonts w:ascii="Aptos" w:hAnsi="Aptos"/>
        </w:rPr>
      </w:pPr>
      <w:r>
        <w:rPr>
          <w:rFonts w:ascii="Aptos" w:hAnsi="Aptos"/>
        </w:rPr>
        <w:t xml:space="preserve">Prénom </w:t>
      </w:r>
      <w:r w:rsidR="00387825" w:rsidRPr="006C0292">
        <w:rPr>
          <w:rFonts w:ascii="Aptos" w:hAnsi="Aptos"/>
        </w:rPr>
        <w:t xml:space="preserve">NOM : </w:t>
      </w:r>
    </w:p>
    <w:p w14:paraId="75672386" w14:textId="47A76DD7" w:rsidR="00D14A3D" w:rsidRDefault="00387825" w:rsidP="0096476C">
      <w:pPr>
        <w:spacing w:after="0" w:line="240" w:lineRule="auto"/>
        <w:rPr>
          <w:rFonts w:ascii="Aptos" w:hAnsi="Aptos"/>
        </w:rPr>
      </w:pPr>
      <w:r w:rsidRPr="006C0292">
        <w:rPr>
          <w:rFonts w:ascii="Aptos" w:hAnsi="Aptos"/>
        </w:rPr>
        <w:t>Adresse postale :</w:t>
      </w:r>
      <w:r w:rsidR="004D1658">
        <w:rPr>
          <w:rFonts w:ascii="Aptos" w:hAnsi="Aptos"/>
        </w:rPr>
        <w:t xml:space="preserve"> </w:t>
      </w:r>
    </w:p>
    <w:p w14:paraId="7664DF8A" w14:textId="77777777" w:rsidR="005F1CE4" w:rsidRPr="006C0292" w:rsidRDefault="005F1CE4">
      <w:pPr>
        <w:rPr>
          <w:rFonts w:ascii="Aptos" w:hAnsi="Aptos"/>
        </w:rPr>
      </w:pPr>
    </w:p>
    <w:p w14:paraId="5B052A64" w14:textId="7D2DAFF6" w:rsidR="00387825" w:rsidRPr="006C0292" w:rsidRDefault="00387825">
      <w:pPr>
        <w:rPr>
          <w:rFonts w:ascii="Aptos" w:hAnsi="Aptos"/>
        </w:rPr>
      </w:pPr>
      <w:r w:rsidRPr="006C0292">
        <w:rPr>
          <w:rFonts w:ascii="Aptos" w:hAnsi="Aptos"/>
        </w:rPr>
        <w:t xml:space="preserve">Adresse </w:t>
      </w:r>
      <w:r w:rsidR="00C164DC" w:rsidRPr="006C0292">
        <w:rPr>
          <w:rFonts w:ascii="Aptos" w:hAnsi="Aptos"/>
        </w:rPr>
        <w:t>électronique</w:t>
      </w:r>
      <w:r w:rsidRPr="006C0292">
        <w:rPr>
          <w:rFonts w:ascii="Aptos" w:hAnsi="Aptos"/>
        </w:rPr>
        <w:t xml:space="preserve"> : </w:t>
      </w:r>
    </w:p>
    <w:p w14:paraId="34FC0E0F" w14:textId="5CC46EEB" w:rsidR="005F1CE4" w:rsidRDefault="00387825">
      <w:pPr>
        <w:rPr>
          <w:rFonts w:ascii="Aptos" w:hAnsi="Aptos"/>
        </w:rPr>
      </w:pPr>
      <w:r w:rsidRPr="006C0292">
        <w:rPr>
          <w:rFonts w:ascii="Aptos" w:hAnsi="Aptos"/>
        </w:rPr>
        <w:t xml:space="preserve">Montant du </w:t>
      </w:r>
      <w:r w:rsidR="00FC6A35">
        <w:rPr>
          <w:rFonts w:ascii="Aptos" w:hAnsi="Aptos"/>
        </w:rPr>
        <w:t>don</w:t>
      </w:r>
      <w:r w:rsidR="005F1CE4">
        <w:rPr>
          <w:rFonts w:ascii="Aptos" w:hAnsi="Aptos"/>
        </w:rPr>
        <w:t xml:space="preserve"> </w:t>
      </w:r>
      <w:r w:rsidRPr="006C0292">
        <w:rPr>
          <w:rFonts w:ascii="Aptos" w:hAnsi="Aptos"/>
        </w:rPr>
        <w:t xml:space="preserve">: </w:t>
      </w:r>
    </w:p>
    <w:p w14:paraId="46C61C7D" w14:textId="5F22C340" w:rsidR="001B3A6F" w:rsidRPr="001B3A6F" w:rsidRDefault="00387825" w:rsidP="001B3A6F">
      <w:pPr>
        <w:rPr>
          <w:rFonts w:ascii="Aptos" w:hAnsi="Aptos"/>
        </w:rPr>
      </w:pPr>
      <w:r w:rsidRPr="006C0292">
        <w:rPr>
          <w:rFonts w:ascii="Aptos" w:hAnsi="Aptos"/>
        </w:rPr>
        <w:t>Modalités de versement du don</w:t>
      </w:r>
      <w:r w:rsidR="00C164DC" w:rsidRPr="006C0292">
        <w:rPr>
          <w:rFonts w:ascii="Aptos" w:hAnsi="Aptos"/>
        </w:rPr>
        <w:t> :</w:t>
      </w:r>
    </w:p>
    <w:p w14:paraId="393FB8C8" w14:textId="15B0F9CA" w:rsidR="001B3A6F" w:rsidRPr="006C0292" w:rsidRDefault="0096476C" w:rsidP="001B3A6F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kern w:val="0"/>
        </w:rPr>
      </w:pPr>
      <w:sdt>
        <w:sdtPr>
          <w:rPr>
            <w:rFonts w:ascii="Aptos" w:hAnsi="Aptos" w:cstheme="minorHAnsi"/>
            <w:kern w:val="0"/>
          </w:rPr>
          <w:id w:val="8570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0D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1B3A6F" w:rsidRPr="006C0292">
        <w:rPr>
          <w:rFonts w:ascii="Aptos" w:hAnsi="Aptos" w:cstheme="minorHAnsi"/>
          <w:kern w:val="0"/>
        </w:rPr>
        <w:t xml:space="preserve">  </w:t>
      </w:r>
      <w:r w:rsidR="009F6A3C">
        <w:rPr>
          <w:rFonts w:ascii="Aptos" w:hAnsi="Aptos" w:cstheme="minorHAnsi"/>
          <w:kern w:val="0"/>
        </w:rPr>
        <w:t>Chèque</w:t>
      </w:r>
    </w:p>
    <w:p w14:paraId="5DED5A4F" w14:textId="10107FC9" w:rsidR="00387825" w:rsidRPr="006C0292" w:rsidRDefault="0096476C" w:rsidP="001B3A6F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  <w:kern w:val="0"/>
        </w:rPr>
      </w:pPr>
      <w:sdt>
        <w:sdtPr>
          <w:rPr>
            <w:rFonts w:ascii="Aptos" w:hAnsi="Aptos" w:cstheme="minorHAnsi"/>
            <w:kern w:val="0"/>
          </w:rPr>
          <w:id w:val="-62015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1B3A6F" w:rsidRPr="006C0292">
        <w:rPr>
          <w:rFonts w:ascii="Aptos" w:hAnsi="Aptos" w:cstheme="minorHAnsi"/>
          <w:kern w:val="0"/>
        </w:rPr>
        <w:t xml:space="preserve">  </w:t>
      </w:r>
      <w:r w:rsidR="009F6A3C">
        <w:rPr>
          <w:rFonts w:ascii="Aptos" w:hAnsi="Aptos" w:cstheme="minorHAnsi"/>
          <w:kern w:val="0"/>
        </w:rPr>
        <w:t>Virement</w:t>
      </w:r>
    </w:p>
    <w:p w14:paraId="2228160B" w14:textId="77777777" w:rsidR="001B3A6F" w:rsidRDefault="001B3A6F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kern w:val="0"/>
        </w:rPr>
      </w:pPr>
    </w:p>
    <w:p w14:paraId="767B254E" w14:textId="53A954D3" w:rsidR="00387825" w:rsidRPr="00364B82" w:rsidRDefault="00387825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  <w:i/>
          <w:iCs/>
          <w:kern w:val="0"/>
        </w:rPr>
      </w:pPr>
      <w:r w:rsidRPr="004F4DF2">
        <w:rPr>
          <w:rFonts w:ascii="Aptos" w:hAnsi="Aptos" w:cstheme="minorHAnsi"/>
          <w:kern w:val="0"/>
        </w:rPr>
        <w:t>Contreparties accordées</w:t>
      </w:r>
      <w:r w:rsidR="00364B82" w:rsidRPr="00364B82">
        <w:rPr>
          <w:rFonts w:ascii="Aptos" w:hAnsi="Aptos" w:cstheme="minorHAnsi"/>
          <w:i/>
          <w:iCs/>
          <w:kern w:val="0"/>
        </w:rPr>
        <w:t xml:space="preserve"> </w:t>
      </w:r>
      <w:r w:rsidRPr="00364B82">
        <w:rPr>
          <w:rFonts w:ascii="Aptos" w:hAnsi="Aptos" w:cstheme="minorHAnsi"/>
          <w:i/>
          <w:iCs/>
          <w:kern w:val="0"/>
        </w:rPr>
        <w:t>(remise de biens ou prestation de services)</w:t>
      </w:r>
      <w:r w:rsidR="004F4DF2">
        <w:rPr>
          <w:rFonts w:ascii="Aptos" w:hAnsi="Aptos" w:cstheme="minorHAnsi"/>
          <w:i/>
          <w:iCs/>
          <w:kern w:val="0"/>
        </w:rPr>
        <w:t> :</w:t>
      </w:r>
    </w:p>
    <w:p w14:paraId="634EF9D0" w14:textId="77777777" w:rsidR="0088541D" w:rsidRPr="006C0292" w:rsidRDefault="0088541D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  <w:i/>
          <w:iCs/>
          <w:kern w:val="0"/>
        </w:rPr>
      </w:pPr>
    </w:p>
    <w:p w14:paraId="6D531C97" w14:textId="62B8C1FA" w:rsidR="00387825" w:rsidRPr="006C0292" w:rsidRDefault="0096476C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kern w:val="0"/>
        </w:rPr>
      </w:pPr>
      <w:sdt>
        <w:sdtPr>
          <w:rPr>
            <w:rFonts w:ascii="Aptos" w:hAnsi="Aptos" w:cstheme="minorHAnsi"/>
            <w:kern w:val="0"/>
          </w:rPr>
          <w:id w:val="210136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387825" w:rsidRPr="006C0292">
        <w:rPr>
          <w:rFonts w:ascii="Aptos" w:hAnsi="Aptos" w:cstheme="minorHAnsi"/>
          <w:kern w:val="0"/>
        </w:rPr>
        <w:t xml:space="preserve">  Aucune </w:t>
      </w:r>
      <w:r w:rsidR="009F4389" w:rsidRPr="006C0292">
        <w:rPr>
          <w:rFonts w:ascii="Aptos" w:hAnsi="Aptos" w:cstheme="minorHAnsi"/>
          <w:kern w:val="0"/>
        </w:rPr>
        <w:t>contrepartie</w:t>
      </w:r>
    </w:p>
    <w:p w14:paraId="287CC56B" w14:textId="4EA2CBF5" w:rsidR="00387825" w:rsidRPr="006C0292" w:rsidRDefault="0096476C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kern w:val="0"/>
        </w:rPr>
      </w:pPr>
      <w:sdt>
        <w:sdtPr>
          <w:rPr>
            <w:rFonts w:ascii="Aptos" w:hAnsi="Aptos" w:cstheme="minorHAnsi"/>
            <w:kern w:val="0"/>
          </w:rPr>
          <w:id w:val="136625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825" w:rsidRPr="006C0292">
            <w:rPr>
              <w:rFonts w:ascii="Aptos" w:eastAsia="MS Gothic" w:hAnsi="Aptos" w:cstheme="minorHAnsi"/>
              <w:kern w:val="0"/>
            </w:rPr>
            <w:t>☐</w:t>
          </w:r>
        </w:sdtContent>
      </w:sdt>
      <w:r w:rsidR="00387825" w:rsidRPr="006C0292">
        <w:rPr>
          <w:rFonts w:ascii="Aptos" w:hAnsi="Aptos" w:cstheme="minorHAnsi"/>
          <w:kern w:val="0"/>
        </w:rPr>
        <w:t xml:space="preserve">  </w:t>
      </w:r>
      <w:r w:rsidR="009F4389" w:rsidRPr="006C0292">
        <w:rPr>
          <w:rFonts w:ascii="Aptos" w:hAnsi="Aptos" w:cstheme="minorHAnsi"/>
          <w:kern w:val="0"/>
        </w:rPr>
        <w:t>Contrepartie</w:t>
      </w:r>
      <w:r w:rsidR="004F4DF2">
        <w:rPr>
          <w:rFonts w:ascii="Aptos" w:hAnsi="Aptos" w:cstheme="minorHAnsi"/>
          <w:kern w:val="0"/>
        </w:rPr>
        <w:t>(</w:t>
      </w:r>
      <w:r w:rsidR="009F4389" w:rsidRPr="006C0292">
        <w:rPr>
          <w:rFonts w:ascii="Aptos" w:hAnsi="Aptos" w:cstheme="minorHAnsi"/>
          <w:kern w:val="0"/>
        </w:rPr>
        <w:t>s</w:t>
      </w:r>
      <w:r w:rsidR="004F4DF2">
        <w:rPr>
          <w:rFonts w:ascii="Aptos" w:hAnsi="Aptos" w:cstheme="minorHAnsi"/>
          <w:kern w:val="0"/>
        </w:rPr>
        <w:t>)</w:t>
      </w:r>
      <w:r w:rsidR="009F4389" w:rsidRPr="006C0292">
        <w:rPr>
          <w:rFonts w:ascii="Aptos" w:hAnsi="Aptos" w:cstheme="minorHAnsi"/>
          <w:kern w:val="0"/>
        </w:rPr>
        <w:t xml:space="preserve"> </w:t>
      </w:r>
      <w:r w:rsidR="00387825" w:rsidRPr="006C0292">
        <w:rPr>
          <w:rFonts w:ascii="Aptos" w:hAnsi="Aptos" w:cstheme="minorHAnsi"/>
          <w:kern w:val="0"/>
        </w:rPr>
        <w:t xml:space="preserve">n’excédant pas la valeur de </w:t>
      </w:r>
      <w:r w:rsidR="00636AC6">
        <w:rPr>
          <w:rFonts w:ascii="Aptos" w:hAnsi="Aptos" w:cstheme="minorHAnsi"/>
          <w:kern w:val="0"/>
        </w:rPr>
        <w:t>73</w:t>
      </w:r>
      <w:r w:rsidR="00387825" w:rsidRPr="006C0292">
        <w:rPr>
          <w:rFonts w:ascii="Aptos" w:hAnsi="Aptos" w:cstheme="minorHAnsi"/>
          <w:kern w:val="0"/>
        </w:rPr>
        <w:t xml:space="preserve"> € et 25% de la valeur du don</w:t>
      </w:r>
    </w:p>
    <w:p w14:paraId="28980294" w14:textId="77777777" w:rsidR="00387825" w:rsidRPr="006C0292" w:rsidRDefault="00387825" w:rsidP="0038782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kern w:val="0"/>
        </w:rPr>
      </w:pPr>
    </w:p>
    <w:p w14:paraId="3C5A1B6B" w14:textId="77777777" w:rsidR="00387825" w:rsidRPr="006C0292" w:rsidRDefault="00387825" w:rsidP="0038782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kern w:val="0"/>
        </w:rPr>
      </w:pPr>
    </w:p>
    <w:p w14:paraId="64A66476" w14:textId="64F67B98" w:rsidR="00C24BF4" w:rsidRDefault="00387825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"/>
          <w:kern w:val="0"/>
        </w:rPr>
      </w:pPr>
      <w:r w:rsidRPr="006C0292">
        <w:rPr>
          <w:rFonts w:ascii="Aptos" w:hAnsi="Aptos" w:cs="Calibri"/>
          <w:kern w:val="0"/>
        </w:rPr>
        <w:t>Je soussigné</w:t>
      </w:r>
      <w:r w:rsidR="005A7596">
        <w:rPr>
          <w:rFonts w:ascii="Aptos" w:hAnsi="Aptos" w:cs="Calibri"/>
          <w:kern w:val="0"/>
        </w:rPr>
        <w:t>(e)</w:t>
      </w:r>
      <w:r w:rsidR="0045498A">
        <w:rPr>
          <w:rFonts w:ascii="Aptos" w:hAnsi="Aptos" w:cs="Calibri"/>
          <w:kern w:val="0"/>
        </w:rPr>
        <w:t>,</w:t>
      </w:r>
    </w:p>
    <w:p w14:paraId="1C5B4FAD" w14:textId="1327459D" w:rsidR="00387825" w:rsidRPr="006C0292" w:rsidRDefault="00387825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"/>
          <w:kern w:val="0"/>
        </w:rPr>
      </w:pPr>
      <w:proofErr w:type="gramStart"/>
      <w:r w:rsidRPr="006C0292">
        <w:rPr>
          <w:rFonts w:ascii="Aptos" w:hAnsi="Aptos" w:cs="Calibri"/>
          <w:kern w:val="0"/>
        </w:rPr>
        <w:t>déclare</w:t>
      </w:r>
      <w:proofErr w:type="gramEnd"/>
      <w:r w:rsidRPr="006C0292">
        <w:rPr>
          <w:rFonts w:ascii="Aptos" w:hAnsi="Aptos" w:cs="Calibri"/>
          <w:kern w:val="0"/>
        </w:rPr>
        <w:t xml:space="preserve"> affecter mon don aux activités d’intérêt général menées par son récipiendaire et certifie exactes les informations mentionnées ci-dessus.</w:t>
      </w:r>
    </w:p>
    <w:p w14:paraId="00C97BD9" w14:textId="77777777" w:rsidR="009F4389" w:rsidRPr="006C0292" w:rsidRDefault="009F4389" w:rsidP="003878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"/>
          <w:kern w:val="0"/>
        </w:rPr>
      </w:pPr>
    </w:p>
    <w:p w14:paraId="0D574E6B" w14:textId="77777777" w:rsidR="00387825" w:rsidRPr="006C0292" w:rsidRDefault="00387825" w:rsidP="00387825">
      <w:pPr>
        <w:rPr>
          <w:rFonts w:ascii="Aptos" w:hAnsi="Aptos" w:cs="Calibri"/>
          <w:kern w:val="0"/>
        </w:rPr>
      </w:pPr>
    </w:p>
    <w:p w14:paraId="5E8D5632" w14:textId="765DA0DD" w:rsidR="005019C7" w:rsidRDefault="00387825" w:rsidP="00C24BF4">
      <w:pPr>
        <w:rPr>
          <w:rFonts w:ascii="Aptos" w:hAnsi="Aptos" w:cs="Calibri"/>
          <w:kern w:val="0"/>
        </w:rPr>
      </w:pPr>
      <w:r w:rsidRPr="006C0292">
        <w:rPr>
          <w:rFonts w:ascii="Aptos" w:hAnsi="Aptos" w:cs="Calibri"/>
          <w:kern w:val="0"/>
        </w:rPr>
        <w:t>A</w:t>
      </w:r>
      <w:r w:rsidR="005019C7">
        <w:rPr>
          <w:rFonts w:ascii="Aptos" w:hAnsi="Aptos" w:cs="Calibri"/>
          <w:kern w:val="0"/>
        </w:rPr>
        <w:t xml:space="preserve"> </w:t>
      </w:r>
      <w:r w:rsidR="0085004C">
        <w:rPr>
          <w:rFonts w:ascii="Aptos" w:hAnsi="Aptos" w:cs="Calibri"/>
          <w:kern w:val="0"/>
        </w:rPr>
        <w:t>Paris,</w:t>
      </w:r>
    </w:p>
    <w:p w14:paraId="78532BA6" w14:textId="5EF06603" w:rsidR="00387825" w:rsidRPr="006C0292" w:rsidRDefault="0085004C" w:rsidP="00387825">
      <w:pPr>
        <w:rPr>
          <w:rFonts w:ascii="Aptos" w:hAnsi="Aptos" w:cs="Calibri"/>
          <w:kern w:val="0"/>
        </w:rPr>
      </w:pPr>
      <w:r>
        <w:rPr>
          <w:rFonts w:ascii="Aptos" w:hAnsi="Aptos" w:cs="Calibri"/>
          <w:kern w:val="0"/>
        </w:rPr>
        <w:t xml:space="preserve">Le </w:t>
      </w:r>
    </w:p>
    <w:p w14:paraId="5CEFF183" w14:textId="62815BC9" w:rsidR="004C3FC0" w:rsidRPr="00E92699" w:rsidRDefault="00387825" w:rsidP="00E92699">
      <w:pPr>
        <w:ind w:firstLine="7"/>
        <w:rPr>
          <w:rFonts w:ascii="Aptos" w:hAnsi="Aptos" w:cs="Calibri"/>
          <w:kern w:val="0"/>
        </w:rPr>
      </w:pPr>
      <w:r w:rsidRPr="006C0292">
        <w:rPr>
          <w:rFonts w:ascii="Aptos" w:hAnsi="Aptos" w:cs="Calibri"/>
          <w:kern w:val="0"/>
        </w:rPr>
        <w:t>Signature</w:t>
      </w:r>
      <w:r w:rsidR="002A0C26">
        <w:rPr>
          <w:rFonts w:ascii="Aptos" w:hAnsi="Aptos" w:cs="Calibri"/>
          <w:kern w:val="0"/>
        </w:rPr>
        <w:t> :</w:t>
      </w:r>
    </w:p>
    <w:sectPr w:rsidR="004C3FC0" w:rsidRPr="00E92699" w:rsidSect="00AD6A7C">
      <w:footerReference w:type="default" r:id="rId9"/>
      <w:pgSz w:w="11906" w:h="16838"/>
      <w:pgMar w:top="1701" w:right="1417" w:bottom="1417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4CAE" w14:textId="77777777" w:rsidR="000655A3" w:rsidRDefault="000655A3" w:rsidP="00387825">
      <w:pPr>
        <w:spacing w:after="0" w:line="240" w:lineRule="auto"/>
      </w:pPr>
      <w:r>
        <w:separator/>
      </w:r>
    </w:p>
  </w:endnote>
  <w:endnote w:type="continuationSeparator" w:id="0">
    <w:p w14:paraId="0E04DD50" w14:textId="77777777" w:rsidR="000655A3" w:rsidRDefault="000655A3" w:rsidP="00387825">
      <w:pPr>
        <w:spacing w:after="0" w:line="240" w:lineRule="auto"/>
      </w:pPr>
      <w:r>
        <w:continuationSeparator/>
      </w:r>
    </w:p>
  </w:endnote>
  <w:endnote w:type="continuationNotice" w:id="1">
    <w:p w14:paraId="1C41D1A1" w14:textId="77777777" w:rsidR="000655A3" w:rsidRDefault="00065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4873" w14:textId="759004AD" w:rsidR="004C3FC0" w:rsidRPr="007A56E9" w:rsidRDefault="00E92699" w:rsidP="00E92699">
    <w:pPr>
      <w:pStyle w:val="Pieddepage"/>
      <w:jc w:val="right"/>
      <w:rPr>
        <w:rFonts w:ascii="Aptos" w:hAnsi="Aptos"/>
        <w:b/>
        <w:bCs/>
        <w:i/>
        <w:iCs/>
        <w:sz w:val="20"/>
        <w:szCs w:val="20"/>
      </w:rPr>
    </w:pPr>
    <w:r>
      <w:rPr>
        <w:rFonts w:ascii="Montserrat" w:hAnsi="Montserrat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7E85BB1" wp14:editId="05D4A94A">
          <wp:simplePos x="0" y="0"/>
          <wp:positionH relativeFrom="column">
            <wp:posOffset>-38735</wp:posOffset>
          </wp:positionH>
          <wp:positionV relativeFrom="paragraph">
            <wp:posOffset>-112395</wp:posOffset>
          </wp:positionV>
          <wp:extent cx="1539240" cy="658498"/>
          <wp:effectExtent l="0" t="0" r="0" b="0"/>
          <wp:wrapNone/>
          <wp:docPr id="1599567516" name="Image 1" descr="Une image contenant Polic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Police, text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FC0" w:rsidRPr="007A56E9">
      <w:rPr>
        <w:rFonts w:ascii="Aptos" w:hAnsi="Aptos"/>
        <w:b/>
        <w:bCs/>
        <w:i/>
        <w:iCs/>
        <w:sz w:val="20"/>
        <w:szCs w:val="20"/>
      </w:rPr>
      <w:t>Fondation reconnue d’utilité publique</w:t>
    </w:r>
  </w:p>
  <w:p w14:paraId="61BF58F7" w14:textId="18B1FE19" w:rsidR="004C3FC0" w:rsidRPr="007A56E9" w:rsidRDefault="004C3FC0" w:rsidP="00E92699">
    <w:pPr>
      <w:pStyle w:val="Pieddepage"/>
      <w:jc w:val="right"/>
      <w:rPr>
        <w:rFonts w:ascii="Aptos" w:hAnsi="Aptos"/>
        <w:sz w:val="18"/>
        <w:szCs w:val="18"/>
      </w:rPr>
    </w:pPr>
    <w:r w:rsidRPr="007A56E9">
      <w:rPr>
        <w:rFonts w:ascii="Aptos" w:hAnsi="Aptos"/>
        <w:sz w:val="18"/>
        <w:szCs w:val="18"/>
      </w:rPr>
      <w:t>4, Rue Floréal 75 0175 PARIS</w:t>
    </w:r>
  </w:p>
  <w:p w14:paraId="510A214A" w14:textId="25534060" w:rsidR="004C3FC0" w:rsidRPr="007A56E9" w:rsidRDefault="004C3FC0" w:rsidP="00E92699">
    <w:pPr>
      <w:pStyle w:val="Pieddepage"/>
      <w:jc w:val="right"/>
      <w:rPr>
        <w:rFonts w:ascii="Aptos" w:hAnsi="Aptos"/>
        <w:sz w:val="18"/>
        <w:szCs w:val="18"/>
      </w:rPr>
    </w:pPr>
    <w:r w:rsidRPr="007A56E9">
      <w:rPr>
        <w:rFonts w:ascii="Aptos" w:hAnsi="Aptos"/>
        <w:sz w:val="18"/>
        <w:szCs w:val="18"/>
      </w:rPr>
      <w:t>Siret : 398 568 063 00059 – APE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8DD0F" w14:textId="77777777" w:rsidR="000655A3" w:rsidRDefault="000655A3" w:rsidP="00387825">
      <w:pPr>
        <w:spacing w:after="0" w:line="240" w:lineRule="auto"/>
      </w:pPr>
      <w:r>
        <w:separator/>
      </w:r>
    </w:p>
  </w:footnote>
  <w:footnote w:type="continuationSeparator" w:id="0">
    <w:p w14:paraId="2CE7BB76" w14:textId="77777777" w:rsidR="000655A3" w:rsidRDefault="000655A3" w:rsidP="00387825">
      <w:pPr>
        <w:spacing w:after="0" w:line="240" w:lineRule="auto"/>
      </w:pPr>
      <w:r>
        <w:continuationSeparator/>
      </w:r>
    </w:p>
  </w:footnote>
  <w:footnote w:type="continuationNotice" w:id="1">
    <w:p w14:paraId="55261DD4" w14:textId="77777777" w:rsidR="000655A3" w:rsidRDefault="000655A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25"/>
    <w:rsid w:val="000655A3"/>
    <w:rsid w:val="000B2EAB"/>
    <w:rsid w:val="00121B48"/>
    <w:rsid w:val="00143B37"/>
    <w:rsid w:val="001478DC"/>
    <w:rsid w:val="0019415B"/>
    <w:rsid w:val="001B3116"/>
    <w:rsid w:val="001B3A6F"/>
    <w:rsid w:val="00233B4B"/>
    <w:rsid w:val="00243985"/>
    <w:rsid w:val="002926D4"/>
    <w:rsid w:val="002A0C26"/>
    <w:rsid w:val="0030156C"/>
    <w:rsid w:val="00364B82"/>
    <w:rsid w:val="00387825"/>
    <w:rsid w:val="003A0DA0"/>
    <w:rsid w:val="003A18D2"/>
    <w:rsid w:val="003B147D"/>
    <w:rsid w:val="003F4463"/>
    <w:rsid w:val="00403193"/>
    <w:rsid w:val="00437B3D"/>
    <w:rsid w:val="0045498A"/>
    <w:rsid w:val="00462AD3"/>
    <w:rsid w:val="00485359"/>
    <w:rsid w:val="004C3FC0"/>
    <w:rsid w:val="004D1658"/>
    <w:rsid w:val="004F4DF2"/>
    <w:rsid w:val="005019C7"/>
    <w:rsid w:val="00546957"/>
    <w:rsid w:val="005652C4"/>
    <w:rsid w:val="00587423"/>
    <w:rsid w:val="00595DD2"/>
    <w:rsid w:val="005A7596"/>
    <w:rsid w:val="005A7CD6"/>
    <w:rsid w:val="005F1CE4"/>
    <w:rsid w:val="00636AC6"/>
    <w:rsid w:val="0069550D"/>
    <w:rsid w:val="006C0292"/>
    <w:rsid w:val="00755F7B"/>
    <w:rsid w:val="00772EAE"/>
    <w:rsid w:val="00774FF2"/>
    <w:rsid w:val="007A56E9"/>
    <w:rsid w:val="0085004C"/>
    <w:rsid w:val="00871421"/>
    <w:rsid w:val="0088541D"/>
    <w:rsid w:val="008C033B"/>
    <w:rsid w:val="0096476C"/>
    <w:rsid w:val="00975413"/>
    <w:rsid w:val="009B1834"/>
    <w:rsid w:val="009D3B8E"/>
    <w:rsid w:val="009E6E60"/>
    <w:rsid w:val="009F4389"/>
    <w:rsid w:val="009F6A3C"/>
    <w:rsid w:val="00A00BE5"/>
    <w:rsid w:val="00A87E48"/>
    <w:rsid w:val="00AD6A7C"/>
    <w:rsid w:val="00B50456"/>
    <w:rsid w:val="00B739E8"/>
    <w:rsid w:val="00B774A8"/>
    <w:rsid w:val="00B96F1B"/>
    <w:rsid w:val="00C164DC"/>
    <w:rsid w:val="00C24BF4"/>
    <w:rsid w:val="00C97D60"/>
    <w:rsid w:val="00D14391"/>
    <w:rsid w:val="00D14A3D"/>
    <w:rsid w:val="00D45D0B"/>
    <w:rsid w:val="00D9310E"/>
    <w:rsid w:val="00DA51C4"/>
    <w:rsid w:val="00E92699"/>
    <w:rsid w:val="00EE6937"/>
    <w:rsid w:val="00F3220B"/>
    <w:rsid w:val="00F76612"/>
    <w:rsid w:val="00F81218"/>
    <w:rsid w:val="00FC6A35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230C5"/>
  <w15:chartTrackingRefBased/>
  <w15:docId w15:val="{BA81B76D-B390-473E-ACC3-632091A9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825"/>
  </w:style>
  <w:style w:type="paragraph" w:styleId="Pieddepage">
    <w:name w:val="footer"/>
    <w:basedOn w:val="Normal"/>
    <w:link w:val="PieddepageCar"/>
    <w:uiPriority w:val="99"/>
    <w:unhideWhenUsed/>
    <w:rsid w:val="0038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825"/>
  </w:style>
  <w:style w:type="character" w:styleId="Lienhypertexte">
    <w:name w:val="Hyperlink"/>
    <w:basedOn w:val="Policepardfaut"/>
    <w:uiPriority w:val="99"/>
    <w:unhideWhenUsed/>
    <w:rsid w:val="00774F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ADE.6A63C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73F7310AF7547A0E23971F108C176" ma:contentTypeVersion="16" ma:contentTypeDescription="Crée un document." ma:contentTypeScope="" ma:versionID="b10d9e06068280db837cdb7745be047e">
  <xsd:schema xmlns:xsd="http://www.w3.org/2001/XMLSchema" xmlns:xs="http://www.w3.org/2001/XMLSchema" xmlns:p="http://schemas.microsoft.com/office/2006/metadata/properties" xmlns:ns2="e70f00cd-5a7f-4e80-9402-1285854abf4c" xmlns:ns3="aee53575-136c-4b5d-a449-240eb96e9edc" targetNamespace="http://schemas.microsoft.com/office/2006/metadata/properties" ma:root="true" ma:fieldsID="836bd5547e03e8a6ae011ce6819bd217" ns2:_="" ns3:_="">
    <xsd:import namespace="e70f00cd-5a7f-4e80-9402-1285854abf4c"/>
    <xsd:import namespace="aee53575-136c-4b5d-a449-240eb96e9e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00cd-5a7f-4e80-9402-1285854ab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9b1608-4014-4362-9d01-29db1152398c}" ma:internalName="TaxCatchAll" ma:showField="CatchAllData" ma:web="e70f00cd-5a7f-4e80-9402-1285854ab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3575-136c-4b5d-a449-240eb96e9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dca43-f977-4a2a-8c57-e28021dcc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53575-136c-4b5d-a449-240eb96e9edc">
      <Terms xmlns="http://schemas.microsoft.com/office/infopath/2007/PartnerControls"/>
    </lcf76f155ced4ddcb4097134ff3c332f>
    <TaxCatchAll xmlns="e70f00cd-5a7f-4e80-9402-1285854abf4c" xsi:nil="true"/>
  </documentManagement>
</p:properties>
</file>

<file path=customXml/itemProps1.xml><?xml version="1.0" encoding="utf-8"?>
<ds:datastoreItem xmlns:ds="http://schemas.openxmlformats.org/officeDocument/2006/customXml" ds:itemID="{AEB13AC9-60D9-4B28-9139-6F354A466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78E69-C4B3-48E7-BF3F-FBA29A10E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f00cd-5a7f-4e80-9402-1285854abf4c"/>
    <ds:schemaRef ds:uri="aee53575-136c-4b5d-a449-240eb96e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8470C-CDB5-4955-A570-07BF8C385BA7}">
  <ds:schemaRefs>
    <ds:schemaRef ds:uri="http://schemas.microsoft.com/office/2006/metadata/properties"/>
    <ds:schemaRef ds:uri="http://schemas.microsoft.com/office/infopath/2007/PartnerControls"/>
    <ds:schemaRef ds:uri="aee53575-136c-4b5d-a449-240eb96e9edc"/>
    <ds:schemaRef ds:uri="e70f00cd-5a7f-4e80-9402-1285854abf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RAFFY</dc:creator>
  <cp:keywords/>
  <dc:description/>
  <cp:lastModifiedBy>Caroline DUPERIER - Ma Chance Moi Aussi</cp:lastModifiedBy>
  <cp:revision>28</cp:revision>
  <dcterms:created xsi:type="dcterms:W3CDTF">2024-04-23T08:55:00Z</dcterms:created>
  <dcterms:modified xsi:type="dcterms:W3CDTF">2025-04-18T08:30:00Z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4ccdb97e-58bd-4cfb-96e0-d3b5fe1bb0cd</vt:lpwstr>
  </property>
  <property fmtid="{D5CDD505-2E9C-101B-9397-08002B2CF9AE}" pid="3" name="MediaServiceImageTags">
    <vt:lpwstr/>
  </property>
  <property fmtid="{D5CDD505-2E9C-101B-9397-08002B2CF9AE}" pid="4" name="ContentTypeId">
    <vt:lpwstr>0x0101008A573F7310AF7547A0E23971F108C176</vt:lpwstr>
  </property>
</Properties>
</file>